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43BE" w14:textId="202355C9" w:rsidR="00CD1BAE" w:rsidRDefault="00CD1BAE">
      <w:pPr>
        <w:spacing w:after="160" w:line="259" w:lineRule="auto"/>
        <w:rPr>
          <w:rFonts w:ascii="Times New Roman" w:hAnsi="Times New Roman" w:cs="Times New Roman"/>
          <w:b/>
        </w:rPr>
      </w:pPr>
      <w:r w:rsidRPr="00CD1BAE">
        <w:rPr>
          <w:rFonts w:ascii="Times New Roman" w:hAnsi="Times New Roman" w:cs="Times New Roman"/>
          <w:b/>
        </w:rPr>
        <w:drawing>
          <wp:inline distT="0" distB="0" distL="0" distR="0" wp14:anchorId="069ED092" wp14:editId="7FF58E76">
            <wp:extent cx="4320000" cy="270797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14:paraId="5A524108" w14:textId="670F767B" w:rsidR="00E23024" w:rsidRPr="00F61185" w:rsidRDefault="00E23024" w:rsidP="00CD1B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Figura 3.</w:t>
      </w:r>
      <w:r w:rsidRPr="00F61185">
        <w:rPr>
          <w:rFonts w:ascii="Times New Roman" w:hAnsi="Times New Roman" w:cs="Times New Roman"/>
        </w:rPr>
        <w:t xml:space="preserve"> Quantidade de plantas místicas encontradas por quintais na comunidade Aroeiras, </w:t>
      </w:r>
      <w:r>
        <w:rPr>
          <w:rFonts w:ascii="Times New Roman" w:hAnsi="Times New Roman" w:cs="Times New Roman"/>
        </w:rPr>
        <w:t>M</w:t>
      </w:r>
      <w:r w:rsidRPr="00F61185">
        <w:rPr>
          <w:rFonts w:ascii="Times New Roman" w:hAnsi="Times New Roman" w:cs="Times New Roman"/>
        </w:rPr>
        <w:t>onsenhor Hipólito-PI. Fonte: Pesquisa direta, 2014.</w:t>
      </w:r>
    </w:p>
    <w:p w14:paraId="492B43A3" w14:textId="77777777" w:rsidR="00FE6209" w:rsidRPr="007E05C9" w:rsidRDefault="00FE6209" w:rsidP="00E23024">
      <w:pPr>
        <w:jc w:val="both"/>
        <w:rPr>
          <w:rFonts w:ascii="Times New Roman" w:hAnsi="Times New Roman" w:cs="Times New Roman"/>
        </w:rPr>
      </w:pPr>
    </w:p>
    <w:sectPr w:rsidR="00FE6209" w:rsidRPr="007E05C9" w:rsidSect="007E05C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B"/>
    <w:rsid w:val="007E05C9"/>
    <w:rsid w:val="00CD1BAE"/>
    <w:rsid w:val="00E23024"/>
    <w:rsid w:val="00E9446B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7804"/>
  <w15:chartTrackingRefBased/>
  <w15:docId w15:val="{ED180CF4-F134-49C4-81DE-7D280F2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125</Characters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2017-02-18T14:40:00Z</dcterms:created>
  <dcterms:modified xsi:type="dcterms:W3CDTF">2017-02-21T14:42:00Z</dcterms:modified>
</cp:coreProperties>
</file>